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33014" w14:textId="77777777" w:rsidR="004C6E6B" w:rsidRDefault="00BA1B08" w:rsidP="00A56B85">
      <w:r>
        <w:rPr>
          <w:noProof/>
          <w:lang w:val="nl-BE" w:eastAsia="nl-BE"/>
        </w:rPr>
        <w:drawing>
          <wp:inline distT="0" distB="0" distL="0" distR="0" wp14:anchorId="7AA25CC4" wp14:editId="41CDD79E">
            <wp:extent cx="5966460" cy="89916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822D0" w14:textId="77777777" w:rsidR="00BA1B08" w:rsidRPr="00C051EE" w:rsidRDefault="00BA1B08" w:rsidP="00A56B85"/>
    <w:p w14:paraId="02EC8492" w14:textId="77777777" w:rsidR="00A40DE1" w:rsidRPr="00C051EE" w:rsidRDefault="00A40DE1" w:rsidP="00A40DE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21" w:color="auto"/>
        </w:pBdr>
        <w:jc w:val="center"/>
        <w:rPr>
          <w:rFonts w:ascii="Comic Sans MS" w:hAnsi="Comic Sans MS"/>
          <w:b/>
          <w:sz w:val="26"/>
          <w:szCs w:val="26"/>
        </w:rPr>
      </w:pPr>
      <w:r w:rsidRPr="00C051EE">
        <w:rPr>
          <w:rFonts w:ascii="Comic Sans MS" w:hAnsi="Comic Sans MS"/>
          <w:b/>
          <w:sz w:val="26"/>
          <w:szCs w:val="26"/>
        </w:rPr>
        <w:t>INDIVIDUEEL OUDERCONTACT</w:t>
      </w:r>
    </w:p>
    <w:p w14:paraId="46A68405" w14:textId="55573832" w:rsidR="00A40DE1" w:rsidRPr="00882124" w:rsidRDefault="002F322D" w:rsidP="00A56B85">
      <w:pPr>
        <w:rPr>
          <w:rFonts w:ascii="Comic Sans MS" w:hAnsi="Comic Sans MS"/>
        </w:rPr>
      </w:pPr>
      <w:r w:rsidRPr="00882124">
        <w:rPr>
          <w:rFonts w:ascii="Comic Sans MS" w:hAnsi="Comic Sans MS"/>
        </w:rPr>
        <w:t xml:space="preserve">Houthalen, </w:t>
      </w:r>
      <w:r w:rsidR="00882124" w:rsidRPr="00882124">
        <w:rPr>
          <w:rFonts w:ascii="Comic Sans MS" w:hAnsi="Comic Sans MS"/>
        </w:rPr>
        <w:t>19 april 2021</w:t>
      </w:r>
    </w:p>
    <w:p w14:paraId="7D238962" w14:textId="77777777" w:rsidR="00A56B85" w:rsidRPr="00A40DE1" w:rsidRDefault="002F322D" w:rsidP="005D0247">
      <w:pPr>
        <w:ind w:right="-511"/>
        <w:rPr>
          <w:rFonts w:ascii="Comic Sans MS" w:hAnsi="Comic Sans MS"/>
          <w:sz w:val="26"/>
          <w:szCs w:val="26"/>
          <w:lang w:val="nl-BE"/>
        </w:rPr>
      </w:pPr>
      <w:r>
        <w:rPr>
          <w:rFonts w:ascii="Comic Sans MS" w:hAnsi="Comic Sans MS"/>
          <w:sz w:val="26"/>
          <w:szCs w:val="26"/>
          <w:lang w:val="nl-BE"/>
        </w:rPr>
        <w:br/>
      </w:r>
      <w:r w:rsidR="00F171EA" w:rsidRPr="00A40DE1">
        <w:rPr>
          <w:rFonts w:ascii="Comic Sans MS" w:hAnsi="Comic Sans MS"/>
          <w:sz w:val="26"/>
          <w:szCs w:val="26"/>
          <w:lang w:val="nl-BE"/>
        </w:rPr>
        <w:t xml:space="preserve">Beste </w:t>
      </w:r>
      <w:r w:rsidR="00383A14" w:rsidRPr="00A40DE1">
        <w:rPr>
          <w:rFonts w:ascii="Comic Sans MS" w:hAnsi="Comic Sans MS"/>
          <w:sz w:val="26"/>
          <w:szCs w:val="26"/>
          <w:lang w:val="nl-BE"/>
        </w:rPr>
        <w:t>ouder(s),</w:t>
      </w:r>
    </w:p>
    <w:p w14:paraId="575A7614" w14:textId="77777777" w:rsidR="00A56B85" w:rsidRPr="00A40DE1" w:rsidRDefault="00A56B85" w:rsidP="005D0247">
      <w:pPr>
        <w:ind w:right="-511"/>
        <w:rPr>
          <w:rFonts w:ascii="Comic Sans MS" w:hAnsi="Comic Sans MS"/>
          <w:sz w:val="26"/>
          <w:szCs w:val="26"/>
          <w:lang w:val="nl-BE"/>
        </w:rPr>
      </w:pPr>
    </w:p>
    <w:p w14:paraId="4470B24F" w14:textId="77777777" w:rsidR="00383A14" w:rsidRPr="00A40DE1" w:rsidRDefault="00383A14" w:rsidP="005D0247">
      <w:pPr>
        <w:ind w:right="-511"/>
        <w:rPr>
          <w:rFonts w:ascii="Comic Sans MS" w:hAnsi="Comic Sans MS"/>
          <w:sz w:val="26"/>
          <w:szCs w:val="26"/>
        </w:rPr>
      </w:pPr>
      <w:r w:rsidRPr="00A40DE1">
        <w:rPr>
          <w:rFonts w:ascii="Comic Sans MS" w:hAnsi="Comic Sans MS"/>
          <w:sz w:val="26"/>
          <w:szCs w:val="26"/>
          <w:lang w:val="nl-BE"/>
        </w:rPr>
        <w:t xml:space="preserve">Het schooljaar is al </w:t>
      </w:r>
      <w:r w:rsidR="005D0247" w:rsidRPr="00A40DE1">
        <w:rPr>
          <w:rFonts w:ascii="Comic Sans MS" w:hAnsi="Comic Sans MS"/>
          <w:sz w:val="26"/>
          <w:szCs w:val="26"/>
          <w:lang w:val="nl-BE"/>
        </w:rPr>
        <w:t>over de helft. Het einde van de kleuterschool komt in zicht en de overgang naar de lagere school komt er aan.</w:t>
      </w:r>
      <w:r w:rsidR="005D0247" w:rsidRPr="00A40DE1">
        <w:rPr>
          <w:rFonts w:ascii="Comic Sans MS" w:hAnsi="Comic Sans MS"/>
          <w:sz w:val="26"/>
          <w:szCs w:val="26"/>
          <w:lang w:val="nl-BE"/>
        </w:rPr>
        <w:br/>
      </w:r>
      <w:r w:rsidR="00C051EE">
        <w:rPr>
          <w:rFonts w:ascii="Comic Sans MS" w:hAnsi="Comic Sans MS"/>
          <w:sz w:val="26"/>
          <w:szCs w:val="26"/>
          <w:lang w:val="nl-BE"/>
        </w:rPr>
        <w:t>In de klas worden</w:t>
      </w:r>
      <w:r w:rsidR="005D0247" w:rsidRPr="00A40DE1">
        <w:rPr>
          <w:rFonts w:ascii="Comic Sans MS" w:hAnsi="Comic Sans MS"/>
          <w:sz w:val="26"/>
          <w:szCs w:val="26"/>
          <w:lang w:val="nl-BE"/>
        </w:rPr>
        <w:t xml:space="preserve"> observaties gedaan van de voorschoolse functies en de</w:t>
      </w:r>
      <w:r w:rsidR="002F322D">
        <w:rPr>
          <w:rFonts w:ascii="Comic Sans MS" w:hAnsi="Comic Sans MS"/>
          <w:sz w:val="26"/>
          <w:szCs w:val="26"/>
          <w:lang w:val="nl-BE"/>
        </w:rPr>
        <w:t xml:space="preserve"> schoolrijpheid van uw kleuter. </w:t>
      </w:r>
      <w:r w:rsidR="005D0247" w:rsidRPr="00A40DE1">
        <w:rPr>
          <w:rFonts w:ascii="Comic Sans MS" w:hAnsi="Comic Sans MS"/>
          <w:sz w:val="26"/>
          <w:szCs w:val="26"/>
          <w:lang w:val="nl-BE"/>
        </w:rPr>
        <w:t xml:space="preserve">Hierdoor heeft de </w:t>
      </w:r>
      <w:r w:rsidR="00BA1B08">
        <w:rPr>
          <w:rFonts w:ascii="Comic Sans MS" w:hAnsi="Comic Sans MS"/>
          <w:sz w:val="26"/>
          <w:szCs w:val="26"/>
          <w:lang w:val="nl-BE"/>
        </w:rPr>
        <w:t>juf</w:t>
      </w:r>
      <w:r w:rsidR="005D0247" w:rsidRPr="00A40DE1">
        <w:rPr>
          <w:rFonts w:ascii="Comic Sans MS" w:hAnsi="Comic Sans MS"/>
          <w:sz w:val="26"/>
          <w:szCs w:val="26"/>
          <w:lang w:val="nl-BE"/>
        </w:rPr>
        <w:t xml:space="preserve"> ondertussen een goede kijk op de werkgewoonte, de concentratie en het sociale spel van uw kind.</w:t>
      </w:r>
      <w:r w:rsidR="005D0247" w:rsidRPr="00A40DE1">
        <w:rPr>
          <w:rFonts w:ascii="Comic Sans MS" w:hAnsi="Comic Sans MS"/>
          <w:sz w:val="26"/>
          <w:szCs w:val="26"/>
          <w:lang w:val="nl-BE"/>
        </w:rPr>
        <w:br/>
      </w:r>
    </w:p>
    <w:p w14:paraId="327560C2" w14:textId="19825D18" w:rsidR="00383A14" w:rsidRPr="00A40DE1" w:rsidRDefault="00383A14" w:rsidP="005D0247">
      <w:pPr>
        <w:ind w:right="-511"/>
        <w:rPr>
          <w:rFonts w:ascii="Comic Sans MS" w:hAnsi="Comic Sans MS"/>
          <w:sz w:val="26"/>
          <w:szCs w:val="26"/>
        </w:rPr>
      </w:pPr>
      <w:r w:rsidRPr="00A40DE1">
        <w:rPr>
          <w:rFonts w:ascii="Comic Sans MS" w:hAnsi="Comic Sans MS"/>
          <w:sz w:val="26"/>
          <w:szCs w:val="26"/>
        </w:rPr>
        <w:t xml:space="preserve">Graag wil de </w:t>
      </w:r>
      <w:r w:rsidR="009F564A">
        <w:rPr>
          <w:rFonts w:ascii="Comic Sans MS" w:hAnsi="Comic Sans MS"/>
          <w:sz w:val="26"/>
          <w:szCs w:val="26"/>
        </w:rPr>
        <w:t>juf</w:t>
      </w:r>
      <w:r w:rsidR="002F322D">
        <w:rPr>
          <w:rFonts w:ascii="Comic Sans MS" w:hAnsi="Comic Sans MS"/>
          <w:sz w:val="26"/>
          <w:szCs w:val="26"/>
        </w:rPr>
        <w:t xml:space="preserve"> </w:t>
      </w:r>
      <w:r w:rsidRPr="00A40DE1">
        <w:rPr>
          <w:rFonts w:ascii="Comic Sans MS" w:hAnsi="Comic Sans MS"/>
          <w:sz w:val="26"/>
          <w:szCs w:val="26"/>
        </w:rPr>
        <w:t xml:space="preserve">even tijd maken voor een </w:t>
      </w:r>
      <w:r w:rsidR="00882124">
        <w:rPr>
          <w:rFonts w:ascii="Comic Sans MS" w:hAnsi="Comic Sans MS"/>
          <w:sz w:val="26"/>
          <w:szCs w:val="26"/>
        </w:rPr>
        <w:t xml:space="preserve">DIGITAAL </w:t>
      </w:r>
      <w:r w:rsidRPr="00A40DE1">
        <w:rPr>
          <w:rFonts w:ascii="Comic Sans MS" w:hAnsi="Comic Sans MS"/>
          <w:sz w:val="26"/>
          <w:szCs w:val="26"/>
        </w:rPr>
        <w:t>gesprek rond dit alles.</w:t>
      </w:r>
    </w:p>
    <w:p w14:paraId="5C0DC712" w14:textId="77777777" w:rsidR="00A56B85" w:rsidRPr="00A40DE1" w:rsidRDefault="00A56B85" w:rsidP="005D0247">
      <w:pPr>
        <w:ind w:right="-511"/>
        <w:rPr>
          <w:rFonts w:ascii="Comic Sans MS" w:hAnsi="Comic Sans MS"/>
          <w:sz w:val="26"/>
          <w:szCs w:val="26"/>
        </w:rPr>
      </w:pPr>
    </w:p>
    <w:p w14:paraId="179ADA27" w14:textId="19A5D2B8" w:rsidR="00B9540A" w:rsidRPr="008527E9" w:rsidRDefault="00CE6823" w:rsidP="00BA1B08">
      <w:pPr>
        <w:ind w:right="-511"/>
        <w:rPr>
          <w:rFonts w:ascii="Comic Sans MS" w:hAnsi="Comic Sans MS"/>
          <w:b/>
          <w:sz w:val="26"/>
          <w:szCs w:val="26"/>
        </w:rPr>
      </w:pPr>
      <w:r w:rsidRPr="00A40DE1">
        <w:rPr>
          <w:rFonts w:ascii="Comic Sans MS" w:hAnsi="Comic Sans MS"/>
          <w:sz w:val="26"/>
          <w:szCs w:val="26"/>
        </w:rPr>
        <w:t>De gesprekken gaan door op</w:t>
      </w:r>
      <w:r w:rsidR="00C051EE">
        <w:rPr>
          <w:rFonts w:ascii="Comic Sans MS" w:hAnsi="Comic Sans MS"/>
          <w:sz w:val="26"/>
          <w:szCs w:val="26"/>
        </w:rPr>
        <w:t>:</w:t>
      </w:r>
      <w:r w:rsidR="00C051EE">
        <w:rPr>
          <w:rFonts w:ascii="Comic Sans MS" w:hAnsi="Comic Sans MS"/>
          <w:sz w:val="26"/>
          <w:szCs w:val="26"/>
        </w:rPr>
        <w:br/>
      </w:r>
      <w:r w:rsidR="00C051EE" w:rsidRPr="00C051EE">
        <w:rPr>
          <w:rFonts w:ascii="Comic Sans MS" w:hAnsi="Comic Sans MS"/>
          <w:b/>
          <w:sz w:val="26"/>
          <w:szCs w:val="26"/>
        </w:rPr>
        <w:t>-</w:t>
      </w:r>
      <w:r w:rsidR="00E4352D" w:rsidRPr="00C051EE">
        <w:rPr>
          <w:rFonts w:ascii="Comic Sans MS" w:hAnsi="Comic Sans MS"/>
          <w:b/>
          <w:sz w:val="26"/>
          <w:szCs w:val="26"/>
        </w:rPr>
        <w:t xml:space="preserve"> </w:t>
      </w:r>
      <w:r w:rsidR="00882124">
        <w:rPr>
          <w:rFonts w:ascii="Comic Sans MS" w:hAnsi="Comic Sans MS"/>
          <w:b/>
          <w:sz w:val="26"/>
          <w:szCs w:val="26"/>
        </w:rPr>
        <w:t>Maandag</w:t>
      </w:r>
      <w:r w:rsidR="00BA1B08">
        <w:rPr>
          <w:rFonts w:ascii="Comic Sans MS" w:hAnsi="Comic Sans MS"/>
          <w:b/>
          <w:sz w:val="26"/>
          <w:szCs w:val="26"/>
        </w:rPr>
        <w:t xml:space="preserve"> </w:t>
      </w:r>
      <w:r w:rsidR="00882124">
        <w:rPr>
          <w:rFonts w:ascii="Comic Sans MS" w:hAnsi="Comic Sans MS"/>
          <w:b/>
          <w:sz w:val="26"/>
          <w:szCs w:val="26"/>
        </w:rPr>
        <w:t xml:space="preserve">26 april </w:t>
      </w:r>
      <w:r w:rsidR="008527E9">
        <w:rPr>
          <w:rFonts w:ascii="Comic Sans MS" w:hAnsi="Comic Sans MS"/>
          <w:b/>
          <w:sz w:val="26"/>
          <w:szCs w:val="26"/>
        </w:rPr>
        <w:t>van</w:t>
      </w:r>
      <w:r w:rsidR="00882124">
        <w:rPr>
          <w:rFonts w:ascii="Comic Sans MS" w:hAnsi="Comic Sans MS"/>
          <w:b/>
          <w:sz w:val="26"/>
          <w:szCs w:val="26"/>
        </w:rPr>
        <w:t xml:space="preserve"> </w:t>
      </w:r>
      <w:r w:rsidR="003619EB">
        <w:rPr>
          <w:rFonts w:ascii="Comic Sans MS" w:hAnsi="Comic Sans MS"/>
          <w:b/>
          <w:sz w:val="26"/>
          <w:szCs w:val="26"/>
        </w:rPr>
        <w:t xml:space="preserve">16u15 </w:t>
      </w:r>
      <w:r w:rsidR="008527E9">
        <w:rPr>
          <w:rFonts w:ascii="Comic Sans MS" w:hAnsi="Comic Sans MS"/>
          <w:b/>
          <w:sz w:val="26"/>
          <w:szCs w:val="26"/>
        </w:rPr>
        <w:t>tot</w:t>
      </w:r>
      <w:r w:rsidR="00882124">
        <w:rPr>
          <w:rFonts w:ascii="Comic Sans MS" w:hAnsi="Comic Sans MS"/>
          <w:b/>
          <w:sz w:val="26"/>
          <w:szCs w:val="26"/>
        </w:rPr>
        <w:t xml:space="preserve"> </w:t>
      </w:r>
      <w:r w:rsidR="003619EB">
        <w:rPr>
          <w:rFonts w:ascii="Comic Sans MS" w:hAnsi="Comic Sans MS"/>
          <w:b/>
          <w:sz w:val="26"/>
          <w:szCs w:val="26"/>
        </w:rPr>
        <w:t>18u15</w:t>
      </w:r>
    </w:p>
    <w:p w14:paraId="106B938D" w14:textId="1A1DCE5E" w:rsidR="00495F8B" w:rsidRPr="00BA1B08" w:rsidRDefault="00BA1B08" w:rsidP="003619EB">
      <w:pPr>
        <w:ind w:right="-511"/>
        <w:rPr>
          <w:rFonts w:ascii="Comic Sans MS" w:hAnsi="Comic Sans MS"/>
          <w:b/>
          <w:bCs/>
          <w:sz w:val="26"/>
          <w:szCs w:val="26"/>
        </w:rPr>
      </w:pPr>
      <w:r w:rsidRPr="00BA1B08">
        <w:rPr>
          <w:rFonts w:ascii="Comic Sans MS" w:hAnsi="Comic Sans MS"/>
          <w:b/>
          <w:bCs/>
          <w:sz w:val="26"/>
          <w:szCs w:val="26"/>
        </w:rPr>
        <w:t>-</w:t>
      </w:r>
      <w:r>
        <w:rPr>
          <w:rFonts w:ascii="Comic Sans MS" w:hAnsi="Comic Sans MS"/>
          <w:b/>
          <w:bCs/>
          <w:sz w:val="26"/>
          <w:szCs w:val="26"/>
        </w:rPr>
        <w:t xml:space="preserve"> </w:t>
      </w:r>
      <w:r w:rsidR="0006393A">
        <w:rPr>
          <w:rFonts w:ascii="Comic Sans MS" w:hAnsi="Comic Sans MS"/>
          <w:b/>
          <w:bCs/>
          <w:sz w:val="26"/>
          <w:szCs w:val="26"/>
        </w:rPr>
        <w:t>Dinsdag 27</w:t>
      </w:r>
      <w:r w:rsidR="00495F8B">
        <w:rPr>
          <w:rFonts w:ascii="Comic Sans MS" w:hAnsi="Comic Sans MS"/>
          <w:b/>
          <w:bCs/>
          <w:sz w:val="26"/>
          <w:szCs w:val="26"/>
        </w:rPr>
        <w:t xml:space="preserve"> april</w:t>
      </w:r>
      <w:r w:rsidR="00066195">
        <w:rPr>
          <w:rFonts w:ascii="Comic Sans MS" w:hAnsi="Comic Sans MS"/>
          <w:b/>
          <w:bCs/>
          <w:sz w:val="26"/>
          <w:szCs w:val="26"/>
        </w:rPr>
        <w:t xml:space="preserve"> van</w:t>
      </w:r>
      <w:r w:rsidR="00495F8B">
        <w:rPr>
          <w:rFonts w:ascii="Comic Sans MS" w:hAnsi="Comic Sans MS"/>
          <w:b/>
          <w:bCs/>
          <w:sz w:val="26"/>
          <w:szCs w:val="26"/>
        </w:rPr>
        <w:t xml:space="preserve"> </w:t>
      </w:r>
      <w:r w:rsidR="003619EB">
        <w:rPr>
          <w:rFonts w:ascii="Comic Sans MS" w:hAnsi="Comic Sans MS"/>
          <w:b/>
          <w:bCs/>
          <w:sz w:val="26"/>
          <w:szCs w:val="26"/>
        </w:rPr>
        <w:t>19u tot 20u30</w:t>
      </w:r>
    </w:p>
    <w:p w14:paraId="35F692FD" w14:textId="77777777" w:rsidR="00E4352D" w:rsidRDefault="00E4352D" w:rsidP="00CE6823">
      <w:pPr>
        <w:rPr>
          <w:rFonts w:ascii="Comic Sans MS" w:hAnsi="Comic Sans MS"/>
          <w:sz w:val="26"/>
          <w:szCs w:val="26"/>
        </w:rPr>
      </w:pPr>
    </w:p>
    <w:p w14:paraId="045CBCF8" w14:textId="77777777" w:rsidR="007C0554" w:rsidRDefault="007C0554" w:rsidP="007C055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Er zijn 15 minuten per kleuter voorzien voor het gesprek.</w:t>
      </w:r>
    </w:p>
    <w:p w14:paraId="74CA15EF" w14:textId="77777777" w:rsidR="007C0554" w:rsidRDefault="007C0554" w:rsidP="007C055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U krijgt op 20/04/21 om 20u00 via mail </w:t>
      </w:r>
      <w:r>
        <w:rPr>
          <w:rFonts w:ascii="Comic Sans MS" w:hAnsi="Comic Sans MS"/>
          <w:b/>
          <w:bCs/>
          <w:sz w:val="26"/>
          <w:szCs w:val="26"/>
        </w:rPr>
        <w:t>een link</w:t>
      </w:r>
      <w:r>
        <w:rPr>
          <w:rFonts w:ascii="Comic Sans MS" w:hAnsi="Comic Sans MS"/>
          <w:sz w:val="26"/>
          <w:szCs w:val="26"/>
        </w:rPr>
        <w:t xml:space="preserve"> doorgestuurd om u via ons schoolplatform </w:t>
      </w:r>
      <w:proofErr w:type="spellStart"/>
      <w:r>
        <w:rPr>
          <w:rFonts w:ascii="Comic Sans MS" w:hAnsi="Comic Sans MS"/>
          <w:sz w:val="26"/>
          <w:szCs w:val="26"/>
        </w:rPr>
        <w:t>Broekx</w:t>
      </w:r>
      <w:proofErr w:type="spellEnd"/>
      <w:r>
        <w:rPr>
          <w:rFonts w:ascii="Comic Sans MS" w:hAnsi="Comic Sans MS"/>
          <w:sz w:val="26"/>
          <w:szCs w:val="26"/>
        </w:rPr>
        <w:t xml:space="preserve"> in te schrijven op het door u gekozen </w:t>
      </w:r>
    </w:p>
    <w:p w14:paraId="07B87999" w14:textId="77777777" w:rsidR="007C0554" w:rsidRDefault="007C0554" w:rsidP="007C055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moment.</w:t>
      </w:r>
    </w:p>
    <w:p w14:paraId="4B1D9B27" w14:textId="77777777" w:rsidR="007C0554" w:rsidRDefault="007C0554" w:rsidP="007C055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Vóór het oudercontact ontvangt u nog een nieuwe mail van ons ouderplatform met een link om in te loggen voor het gesprek.</w:t>
      </w:r>
    </w:p>
    <w:p w14:paraId="49D60654" w14:textId="77777777" w:rsidR="007C0554" w:rsidRDefault="007C0554" w:rsidP="007C055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Om het digitaal gesprek zonder problemen te laten verlopen, vragen we om via een laptop en via google Chrome in te loggen. Doe dit 5 minuten voor aanvang van het gesprek.</w:t>
      </w:r>
    </w:p>
    <w:p w14:paraId="32BD9238" w14:textId="77777777" w:rsidR="007C0554" w:rsidRDefault="007C0554" w:rsidP="007C055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Alvast heel erg bedankt voor uw begrip en medewerking.</w:t>
      </w:r>
    </w:p>
    <w:p w14:paraId="5C454C8A" w14:textId="39821E29" w:rsidR="006E1014" w:rsidRPr="00882124" w:rsidRDefault="006E1014" w:rsidP="00CE6823">
      <w:pPr>
        <w:rPr>
          <w:rFonts w:ascii="Comic Sans MS" w:hAnsi="Comic Sans MS"/>
          <w:sz w:val="26"/>
          <w:szCs w:val="26"/>
        </w:rPr>
      </w:pPr>
    </w:p>
    <w:p w14:paraId="69964157" w14:textId="77777777" w:rsidR="00CE6823" w:rsidRPr="00A40DE1" w:rsidRDefault="00CE6823" w:rsidP="00CE6823">
      <w:pPr>
        <w:rPr>
          <w:rFonts w:ascii="Comic Sans MS" w:hAnsi="Comic Sans MS"/>
          <w:sz w:val="26"/>
          <w:szCs w:val="26"/>
          <w:lang w:val="nl-BE"/>
        </w:rPr>
      </w:pPr>
    </w:p>
    <w:p w14:paraId="4455A66F" w14:textId="4768D4CD" w:rsidR="006E1014" w:rsidRDefault="00495F8B" w:rsidP="009E350E">
      <w:pPr>
        <w:rPr>
          <w:rFonts w:ascii="Comic Sans MS" w:hAnsi="Comic Sans MS"/>
          <w:sz w:val="26"/>
          <w:szCs w:val="26"/>
          <w:lang w:val="nl-BE"/>
        </w:rPr>
      </w:pPr>
      <w:r>
        <w:rPr>
          <w:rFonts w:ascii="Comic Sans MS" w:hAnsi="Comic Sans MS"/>
          <w:sz w:val="26"/>
          <w:szCs w:val="26"/>
          <w:lang w:val="nl-BE"/>
        </w:rPr>
        <w:t xml:space="preserve">Juf </w:t>
      </w:r>
      <w:r w:rsidR="003619EB">
        <w:rPr>
          <w:rFonts w:ascii="Comic Sans MS" w:hAnsi="Comic Sans MS"/>
          <w:sz w:val="26"/>
          <w:szCs w:val="26"/>
          <w:lang w:val="nl-BE"/>
        </w:rPr>
        <w:t>Alessandra</w:t>
      </w:r>
    </w:p>
    <w:p w14:paraId="24DEC585" w14:textId="6296F60B" w:rsidR="00882124" w:rsidRDefault="006E1014" w:rsidP="0088212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6"/>
          <w:szCs w:val="26"/>
          <w:lang w:val="nl-BE"/>
        </w:rPr>
        <w:t>Eveline Leurs, directie</w:t>
      </w:r>
      <w:r w:rsidR="00E26417">
        <w:rPr>
          <w:rFonts w:ascii="Comic Sans MS" w:hAnsi="Comic Sans MS"/>
          <w:sz w:val="26"/>
          <w:szCs w:val="26"/>
        </w:rPr>
        <w:br/>
      </w:r>
    </w:p>
    <w:p w14:paraId="546A0073" w14:textId="1467F967" w:rsidR="00882124" w:rsidRDefault="00882124" w:rsidP="00882124">
      <w:pPr>
        <w:rPr>
          <w:rFonts w:ascii="Comic Sans MS" w:hAnsi="Comic Sans MS"/>
          <w:sz w:val="28"/>
          <w:szCs w:val="28"/>
        </w:rPr>
      </w:pPr>
    </w:p>
    <w:p w14:paraId="25DBC1B1" w14:textId="1098CE5A" w:rsidR="004C6E6B" w:rsidRPr="00D27057" w:rsidRDefault="004C6E6B" w:rsidP="00A92635">
      <w:pPr>
        <w:ind w:left="-142" w:right="-511"/>
        <w:rPr>
          <w:rFonts w:ascii="Comic Sans MS" w:hAnsi="Comic Sans MS"/>
        </w:rPr>
      </w:pPr>
    </w:p>
    <w:sectPr w:rsidR="004C6E6B" w:rsidRPr="00D27057" w:rsidSect="00A92635">
      <w:pgSz w:w="11906" w:h="16838"/>
      <w:pgMar w:top="454" w:right="1247" w:bottom="14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56ADC"/>
    <w:multiLevelType w:val="hybridMultilevel"/>
    <w:tmpl w:val="D0ACFF4A"/>
    <w:lvl w:ilvl="0" w:tplc="387AE98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02421"/>
    <w:multiLevelType w:val="hybridMultilevel"/>
    <w:tmpl w:val="76D8A0F2"/>
    <w:lvl w:ilvl="0" w:tplc="C600A74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91542"/>
    <w:multiLevelType w:val="hybridMultilevel"/>
    <w:tmpl w:val="1CD0AB1A"/>
    <w:lvl w:ilvl="0" w:tplc="51BE5C5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37F99"/>
    <w:multiLevelType w:val="hybridMultilevel"/>
    <w:tmpl w:val="7056FF1E"/>
    <w:lvl w:ilvl="0" w:tplc="BFF6EB7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800A6"/>
    <w:multiLevelType w:val="hybridMultilevel"/>
    <w:tmpl w:val="B4907E16"/>
    <w:lvl w:ilvl="0" w:tplc="BD32A76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56F62"/>
    <w:multiLevelType w:val="hybridMultilevel"/>
    <w:tmpl w:val="33862A7E"/>
    <w:lvl w:ilvl="0" w:tplc="B7548AB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77A0E"/>
    <w:multiLevelType w:val="hybridMultilevel"/>
    <w:tmpl w:val="8AC88930"/>
    <w:lvl w:ilvl="0" w:tplc="0D04AABA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64566"/>
    <w:multiLevelType w:val="hybridMultilevel"/>
    <w:tmpl w:val="C85C02A2"/>
    <w:lvl w:ilvl="0" w:tplc="AC18CB1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AE"/>
    <w:rsid w:val="00027156"/>
    <w:rsid w:val="000350E5"/>
    <w:rsid w:val="00051482"/>
    <w:rsid w:val="000534A6"/>
    <w:rsid w:val="0006393A"/>
    <w:rsid w:val="00066195"/>
    <w:rsid w:val="00096B81"/>
    <w:rsid w:val="000D7BBD"/>
    <w:rsid w:val="000F6E17"/>
    <w:rsid w:val="00134539"/>
    <w:rsid w:val="001A61E0"/>
    <w:rsid w:val="001E0189"/>
    <w:rsid w:val="001E1AA9"/>
    <w:rsid w:val="00240A33"/>
    <w:rsid w:val="0026498E"/>
    <w:rsid w:val="002F322D"/>
    <w:rsid w:val="00343DC0"/>
    <w:rsid w:val="003619EB"/>
    <w:rsid w:val="00383A14"/>
    <w:rsid w:val="00384AA5"/>
    <w:rsid w:val="004140A4"/>
    <w:rsid w:val="00471832"/>
    <w:rsid w:val="0048223D"/>
    <w:rsid w:val="00495F8B"/>
    <w:rsid w:val="004C2531"/>
    <w:rsid w:val="004C27A4"/>
    <w:rsid w:val="004C6E6B"/>
    <w:rsid w:val="0051350F"/>
    <w:rsid w:val="00572F79"/>
    <w:rsid w:val="00592D61"/>
    <w:rsid w:val="005A1913"/>
    <w:rsid w:val="005A693A"/>
    <w:rsid w:val="005D0247"/>
    <w:rsid w:val="005D21B0"/>
    <w:rsid w:val="005F4719"/>
    <w:rsid w:val="00603ABC"/>
    <w:rsid w:val="00623CD2"/>
    <w:rsid w:val="006316DE"/>
    <w:rsid w:val="006A5F78"/>
    <w:rsid w:val="006B64AE"/>
    <w:rsid w:val="006E1014"/>
    <w:rsid w:val="007978AE"/>
    <w:rsid w:val="007C0554"/>
    <w:rsid w:val="007C063B"/>
    <w:rsid w:val="007C5A3B"/>
    <w:rsid w:val="007D62A5"/>
    <w:rsid w:val="007E5BF0"/>
    <w:rsid w:val="00836507"/>
    <w:rsid w:val="008527E9"/>
    <w:rsid w:val="008820ED"/>
    <w:rsid w:val="00882124"/>
    <w:rsid w:val="008D6CD6"/>
    <w:rsid w:val="008F22EE"/>
    <w:rsid w:val="00906A76"/>
    <w:rsid w:val="00977808"/>
    <w:rsid w:val="009B0E8C"/>
    <w:rsid w:val="009B4126"/>
    <w:rsid w:val="009D5F18"/>
    <w:rsid w:val="009E350E"/>
    <w:rsid w:val="009F564A"/>
    <w:rsid w:val="009F7B81"/>
    <w:rsid w:val="00A022E7"/>
    <w:rsid w:val="00A40DE1"/>
    <w:rsid w:val="00A56B85"/>
    <w:rsid w:val="00A70D89"/>
    <w:rsid w:val="00A771CD"/>
    <w:rsid w:val="00A92635"/>
    <w:rsid w:val="00AC47D8"/>
    <w:rsid w:val="00AD01A9"/>
    <w:rsid w:val="00AE5702"/>
    <w:rsid w:val="00B75058"/>
    <w:rsid w:val="00B9540A"/>
    <w:rsid w:val="00BA1B08"/>
    <w:rsid w:val="00C051EE"/>
    <w:rsid w:val="00C92F1E"/>
    <w:rsid w:val="00CD4DC8"/>
    <w:rsid w:val="00CE6823"/>
    <w:rsid w:val="00D27057"/>
    <w:rsid w:val="00D856C0"/>
    <w:rsid w:val="00D86D32"/>
    <w:rsid w:val="00DC5C0D"/>
    <w:rsid w:val="00E26417"/>
    <w:rsid w:val="00E300EB"/>
    <w:rsid w:val="00E4352D"/>
    <w:rsid w:val="00E90898"/>
    <w:rsid w:val="00E922BB"/>
    <w:rsid w:val="00EB39AD"/>
    <w:rsid w:val="00EE0118"/>
    <w:rsid w:val="00EE62FC"/>
    <w:rsid w:val="00F171EA"/>
    <w:rsid w:val="00F2119C"/>
    <w:rsid w:val="00F9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83572"/>
  <w15:docId w15:val="{13F4BA95-EA19-4AAD-9861-1FCB8C91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856C0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8">
    <w:name w:val="style8"/>
    <w:basedOn w:val="Standaard"/>
    <w:rsid w:val="007978AE"/>
    <w:pPr>
      <w:spacing w:before="100" w:beforeAutospacing="1" w:after="100" w:afterAutospacing="1"/>
    </w:pPr>
    <w:rPr>
      <w:sz w:val="21"/>
      <w:szCs w:val="21"/>
    </w:rPr>
  </w:style>
  <w:style w:type="paragraph" w:styleId="Ballontekst">
    <w:name w:val="Balloon Text"/>
    <w:basedOn w:val="Standaard"/>
    <w:semiHidden/>
    <w:rsid w:val="007978A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9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Natacha Craeghs</cp:lastModifiedBy>
  <cp:revision>2</cp:revision>
  <cp:lastPrinted>2021-04-19T13:55:00Z</cp:lastPrinted>
  <dcterms:created xsi:type="dcterms:W3CDTF">2021-04-19T14:35:00Z</dcterms:created>
  <dcterms:modified xsi:type="dcterms:W3CDTF">2021-04-19T14:35:00Z</dcterms:modified>
</cp:coreProperties>
</file>